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4C66" w14:textId="77777777" w:rsidR="00E469F9" w:rsidRDefault="00E469F9">
      <w:r>
        <w:rPr>
          <w:noProof/>
        </w:rPr>
        <w:drawing>
          <wp:inline distT="0" distB="0" distL="0" distR="0" wp14:anchorId="6FBD2A58" wp14:editId="14C891A4">
            <wp:extent cx="2236802" cy="774416"/>
            <wp:effectExtent l="0" t="0" r="0" b="6985"/>
            <wp:docPr id="15804950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95026"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0703" cy="782691"/>
                    </a:xfrm>
                    <a:prstGeom prst="rect">
                      <a:avLst/>
                    </a:prstGeom>
                  </pic:spPr>
                </pic:pic>
              </a:graphicData>
            </a:graphic>
          </wp:inline>
        </w:drawing>
      </w:r>
    </w:p>
    <w:p w14:paraId="31D345BC" w14:textId="2E54A0E7" w:rsidR="00E469F9" w:rsidRDefault="00AD090B">
      <w:r>
        <w:t>_____________________________________________________________________________________</w:t>
      </w:r>
      <w:r w:rsidR="00132E3D">
        <w:t>10/30/2023</w:t>
      </w:r>
    </w:p>
    <w:p w14:paraId="5C391FA6" w14:textId="77777777" w:rsidR="00AD090B" w:rsidRDefault="00AD090B"/>
    <w:p w14:paraId="4897D52C" w14:textId="7BCDF9CF" w:rsidR="00AD090B" w:rsidRDefault="00AD090B">
      <w:r>
        <w:t>Dear Parent/Guardian:</w:t>
      </w:r>
    </w:p>
    <w:p w14:paraId="0BE4BB85" w14:textId="5FE8B41C" w:rsidR="00AD090B" w:rsidRDefault="00AD090B">
      <w: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5F608C18" w14:textId="3442B180" w:rsidR="00AD090B" w:rsidRDefault="00AD090B">
      <w:r>
        <w:t xml:space="preserve">In Title I schools, when a child is taught for 4 or more consecutive weeks by a teacher who is non-state certified or state certified, but teaching out-of-field, the LEA must provide written notification to each parent in a timely manner. </w:t>
      </w:r>
      <w:r w:rsidR="00827960">
        <w:t>Information</w:t>
      </w:r>
      <w:r>
        <w:t xml:space="preserve"> regarding the qualification</w:t>
      </w:r>
      <w:r w:rsidR="00827960">
        <w:t>s of your child’s teacher and/or classroom paraprofessionals may be obtained upon request.</w:t>
      </w:r>
    </w:p>
    <w:p w14:paraId="2FCDD946" w14:textId="1CC216B9" w:rsidR="00827960" w:rsidRDefault="00827960">
      <w:r>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 </w:t>
      </w:r>
      <w:proofErr w:type="gramStart"/>
      <w:r>
        <w:t>field</w:t>
      </w:r>
      <w:proofErr w:type="gramEnd"/>
      <w:r>
        <w:t>.</w:t>
      </w:r>
    </w:p>
    <w:p w14:paraId="4103F2CF" w14:textId="4FFB1088" w:rsidR="00827960" w:rsidRDefault="00827960">
      <w:r>
        <w:t>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 and requires us to give you this information in a timely manner if you ask for it. If you would like more information, please contact the school at (844) 702-3123.</w:t>
      </w:r>
    </w:p>
    <w:p w14:paraId="7C4D3C62" w14:textId="6977C343" w:rsidR="00827960" w:rsidRDefault="00827960">
      <w:r>
        <w:t>The table below lists teachers who are currently out-of-field.</w:t>
      </w:r>
    </w:p>
    <w:p w14:paraId="423F0258" w14:textId="3C98A962" w:rsidR="002B2592" w:rsidRDefault="002B2592">
      <w:r>
        <w:t>Sincerely,</w:t>
      </w:r>
    </w:p>
    <w:p w14:paraId="6B5B081B" w14:textId="77777777" w:rsidR="002B2592" w:rsidRDefault="002B2592"/>
    <w:p w14:paraId="6E8A92DE" w14:textId="076441D7" w:rsidR="002B2592" w:rsidRDefault="002B2592">
      <w:r>
        <w:t>Cassandra D. Smith, M.Ed.</w:t>
      </w:r>
    </w:p>
    <w:p w14:paraId="73A92937" w14:textId="4DF0B692" w:rsidR="002B2592" w:rsidRDefault="002B2592">
      <w:r>
        <w:t>Principal</w:t>
      </w:r>
    </w:p>
    <w:tbl>
      <w:tblPr>
        <w:tblStyle w:val="TableGrid"/>
        <w:tblW w:w="0" w:type="auto"/>
        <w:tblLook w:val="04A0" w:firstRow="1" w:lastRow="0" w:firstColumn="1" w:lastColumn="0" w:noHBand="0" w:noVBand="1"/>
      </w:tblPr>
      <w:tblGrid>
        <w:gridCol w:w="1870"/>
        <w:gridCol w:w="1870"/>
        <w:gridCol w:w="1870"/>
        <w:gridCol w:w="1870"/>
        <w:gridCol w:w="1870"/>
      </w:tblGrid>
      <w:tr w:rsidR="002B2592" w14:paraId="5B504E44" w14:textId="77777777" w:rsidTr="002B2592">
        <w:tc>
          <w:tcPr>
            <w:tcW w:w="1870" w:type="dxa"/>
          </w:tcPr>
          <w:p w14:paraId="0F5C1838" w14:textId="261ADEF5" w:rsidR="002B2592" w:rsidRPr="002B2592" w:rsidRDefault="002B2592" w:rsidP="002B2592">
            <w:pPr>
              <w:jc w:val="center"/>
              <w:rPr>
                <w:b/>
                <w:bCs/>
              </w:rPr>
            </w:pPr>
            <w:r w:rsidRPr="002B2592">
              <w:rPr>
                <w:b/>
                <w:bCs/>
              </w:rPr>
              <w:t>Teacher</w:t>
            </w:r>
          </w:p>
        </w:tc>
        <w:tc>
          <w:tcPr>
            <w:tcW w:w="1870" w:type="dxa"/>
          </w:tcPr>
          <w:p w14:paraId="311D53EE" w14:textId="77777777" w:rsidR="002B2592" w:rsidRPr="002B2592" w:rsidRDefault="002B2592" w:rsidP="002B2592">
            <w:pPr>
              <w:jc w:val="center"/>
              <w:rPr>
                <w:b/>
                <w:bCs/>
              </w:rPr>
            </w:pPr>
            <w:r w:rsidRPr="002B2592">
              <w:rPr>
                <w:b/>
                <w:bCs/>
              </w:rPr>
              <w:t>Classes Taught</w:t>
            </w:r>
          </w:p>
          <w:p w14:paraId="5B19CB2C" w14:textId="39BADA9F" w:rsidR="002B2592" w:rsidRPr="002B2592" w:rsidRDefault="002B2592" w:rsidP="002B2592">
            <w:pPr>
              <w:jc w:val="center"/>
              <w:rPr>
                <w:b/>
                <w:bCs/>
              </w:rPr>
            </w:pPr>
            <w:r w:rsidRPr="002B2592">
              <w:rPr>
                <w:b/>
                <w:bCs/>
              </w:rPr>
              <w:t>Assignment(s)</w:t>
            </w:r>
          </w:p>
        </w:tc>
        <w:tc>
          <w:tcPr>
            <w:tcW w:w="1870" w:type="dxa"/>
          </w:tcPr>
          <w:p w14:paraId="079444FC" w14:textId="1D7D8304" w:rsidR="002B2592" w:rsidRPr="002B2592" w:rsidRDefault="002B2592" w:rsidP="002B2592">
            <w:pPr>
              <w:jc w:val="center"/>
              <w:rPr>
                <w:b/>
                <w:bCs/>
              </w:rPr>
            </w:pPr>
            <w:r w:rsidRPr="002B2592">
              <w:rPr>
                <w:b/>
                <w:bCs/>
              </w:rPr>
              <w:t>Assignment Start Date</w:t>
            </w:r>
          </w:p>
        </w:tc>
        <w:tc>
          <w:tcPr>
            <w:tcW w:w="1870" w:type="dxa"/>
          </w:tcPr>
          <w:p w14:paraId="5E271D89" w14:textId="032FC1F6" w:rsidR="002B2592" w:rsidRPr="002B2592" w:rsidRDefault="002B2592" w:rsidP="002B2592">
            <w:pPr>
              <w:jc w:val="center"/>
              <w:rPr>
                <w:b/>
                <w:bCs/>
              </w:rPr>
            </w:pPr>
            <w:r w:rsidRPr="002B2592">
              <w:rPr>
                <w:b/>
                <w:bCs/>
              </w:rPr>
              <w:t>Certification(s) Held</w:t>
            </w:r>
          </w:p>
        </w:tc>
        <w:tc>
          <w:tcPr>
            <w:tcW w:w="1870" w:type="dxa"/>
          </w:tcPr>
          <w:p w14:paraId="1DA4EE22" w14:textId="0E13BBDE" w:rsidR="002B2592" w:rsidRPr="002B2592" w:rsidRDefault="002B2592" w:rsidP="002B2592">
            <w:pPr>
              <w:jc w:val="center"/>
              <w:rPr>
                <w:b/>
                <w:bCs/>
              </w:rPr>
            </w:pPr>
            <w:r w:rsidRPr="002B2592">
              <w:rPr>
                <w:b/>
                <w:bCs/>
              </w:rPr>
              <w:t>Out-of-Field Area/Classes</w:t>
            </w:r>
          </w:p>
        </w:tc>
      </w:tr>
      <w:tr w:rsidR="002B2592" w14:paraId="3EBE4F97" w14:textId="77777777" w:rsidTr="002B2592">
        <w:tc>
          <w:tcPr>
            <w:tcW w:w="1870" w:type="dxa"/>
          </w:tcPr>
          <w:p w14:paraId="32D75E38" w14:textId="0EC78631" w:rsidR="002B2592" w:rsidRDefault="002B2592">
            <w:r>
              <w:t>Brooks, Erika</w:t>
            </w:r>
          </w:p>
        </w:tc>
        <w:tc>
          <w:tcPr>
            <w:tcW w:w="1870" w:type="dxa"/>
          </w:tcPr>
          <w:p w14:paraId="0B466A2E" w14:textId="48088D6A" w:rsidR="002B2592" w:rsidRDefault="00E2643D">
            <w:r>
              <w:t>ESE</w:t>
            </w:r>
          </w:p>
        </w:tc>
        <w:tc>
          <w:tcPr>
            <w:tcW w:w="1870" w:type="dxa"/>
          </w:tcPr>
          <w:p w14:paraId="27642667" w14:textId="7CB7C34F" w:rsidR="002B2592" w:rsidRDefault="002B2592">
            <w:r>
              <w:t>August 10, 2023</w:t>
            </w:r>
          </w:p>
        </w:tc>
        <w:tc>
          <w:tcPr>
            <w:tcW w:w="1870" w:type="dxa"/>
          </w:tcPr>
          <w:p w14:paraId="48220007" w14:textId="098C71ED" w:rsidR="002B2592" w:rsidRDefault="002B2592">
            <w:r>
              <w:t>PK-Primary Education</w:t>
            </w:r>
          </w:p>
        </w:tc>
        <w:tc>
          <w:tcPr>
            <w:tcW w:w="1870" w:type="dxa"/>
          </w:tcPr>
          <w:p w14:paraId="5B67F8BD" w14:textId="19C489AD" w:rsidR="002B2592" w:rsidRDefault="002B2592">
            <w:r>
              <w:t>ESE/Gifted</w:t>
            </w:r>
          </w:p>
        </w:tc>
      </w:tr>
      <w:tr w:rsidR="002B2592" w14:paraId="228ECF9B" w14:textId="77777777" w:rsidTr="002B2592">
        <w:tc>
          <w:tcPr>
            <w:tcW w:w="1870" w:type="dxa"/>
          </w:tcPr>
          <w:p w14:paraId="26002109" w14:textId="4459B5C2" w:rsidR="002B2592" w:rsidRDefault="002B2592">
            <w:r>
              <w:t>Tucker, Maurice</w:t>
            </w:r>
          </w:p>
        </w:tc>
        <w:tc>
          <w:tcPr>
            <w:tcW w:w="1870" w:type="dxa"/>
          </w:tcPr>
          <w:p w14:paraId="6E000D31" w14:textId="515162D6" w:rsidR="002B2592" w:rsidRDefault="002B2592">
            <w:r>
              <w:t>4</w:t>
            </w:r>
            <w:r w:rsidRPr="002B2592">
              <w:rPr>
                <w:vertAlign w:val="superscript"/>
              </w:rPr>
              <w:t>th</w:t>
            </w:r>
            <w:r>
              <w:t xml:space="preserve"> Grade Teacher</w:t>
            </w:r>
          </w:p>
        </w:tc>
        <w:tc>
          <w:tcPr>
            <w:tcW w:w="1870" w:type="dxa"/>
          </w:tcPr>
          <w:p w14:paraId="1306F01D" w14:textId="25A3DAE9" w:rsidR="002B2592" w:rsidRDefault="002B2592">
            <w:r>
              <w:t>August 10, 2023</w:t>
            </w:r>
          </w:p>
        </w:tc>
        <w:tc>
          <w:tcPr>
            <w:tcW w:w="1870" w:type="dxa"/>
          </w:tcPr>
          <w:p w14:paraId="0C363DD0" w14:textId="58B9FCE8" w:rsidR="002B2592" w:rsidRDefault="00E2643D">
            <w:r>
              <w:t xml:space="preserve">Middle School </w:t>
            </w:r>
            <w:r w:rsidR="002B2592">
              <w:t>Social Science</w:t>
            </w:r>
          </w:p>
        </w:tc>
        <w:tc>
          <w:tcPr>
            <w:tcW w:w="1870" w:type="dxa"/>
          </w:tcPr>
          <w:p w14:paraId="17EE0DA9" w14:textId="7DA9F835" w:rsidR="002B2592" w:rsidRDefault="00A64B34">
            <w:r>
              <w:t>Elementary education K-6</w:t>
            </w:r>
          </w:p>
        </w:tc>
      </w:tr>
    </w:tbl>
    <w:p w14:paraId="5199B7D7" w14:textId="77777777" w:rsidR="002B2592" w:rsidRDefault="002B2592"/>
    <w:p w14:paraId="7779E704" w14:textId="4BC51DFC" w:rsidR="002B2592" w:rsidRDefault="002B2592">
      <w:r>
        <w:t>The Collaboratory Preparatory Academy 6406 E. Chelsea St Tampa, FL 33610               844-702-3123</w:t>
      </w:r>
    </w:p>
    <w:p w14:paraId="16B04B78" w14:textId="77777777" w:rsidR="002B2592" w:rsidRDefault="002B2592"/>
    <w:p w14:paraId="091BD1CB" w14:textId="77777777" w:rsidR="00E469F9" w:rsidRDefault="00E469F9"/>
    <w:sectPr w:rsidR="00E46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F9"/>
    <w:rsid w:val="00132E3D"/>
    <w:rsid w:val="001A22C5"/>
    <w:rsid w:val="0020048A"/>
    <w:rsid w:val="002B2592"/>
    <w:rsid w:val="006E6A37"/>
    <w:rsid w:val="00827960"/>
    <w:rsid w:val="00A64B34"/>
    <w:rsid w:val="00AD090B"/>
    <w:rsid w:val="00AE34F0"/>
    <w:rsid w:val="00E2643D"/>
    <w:rsid w:val="00E4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1450"/>
  <w15:chartTrackingRefBased/>
  <w15:docId w15:val="{0BD8819A-D553-41D9-A634-768DE2B2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D7A97613AA48BF54F7EC5972DBAB" ma:contentTypeVersion="9" ma:contentTypeDescription="Create a new document." ma:contentTypeScope="" ma:versionID="5d58fe50afdec35db373c5acb22aee12">
  <xsd:schema xmlns:xsd="http://www.w3.org/2001/XMLSchema" xmlns:xs="http://www.w3.org/2001/XMLSchema" xmlns:p="http://schemas.microsoft.com/office/2006/metadata/properties" xmlns:ns3="9df8cfad-3dbd-45b9-9467-04253f3c7eee" xmlns:ns4="084c9d71-a46c-4f40-bcf9-87289552531e" targetNamespace="http://schemas.microsoft.com/office/2006/metadata/properties" ma:root="true" ma:fieldsID="2d7b346dfe2312514107131ee45e8bd7" ns3:_="" ns4:_="">
    <xsd:import namespace="9df8cfad-3dbd-45b9-9467-04253f3c7eee"/>
    <xsd:import namespace="084c9d71-a46c-4f40-bcf9-8728955253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8cfad-3dbd-45b9-9467-04253f3c7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c9d71-a46c-4f40-bcf9-872895525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f8cfad-3dbd-45b9-9467-04253f3c7e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9038E-CE34-4CB6-9F29-BC88890BB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8cfad-3dbd-45b9-9467-04253f3c7eee"/>
    <ds:schemaRef ds:uri="084c9d71-a46c-4f40-bcf9-87289552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F9D9B-0EA1-44DF-BAE9-0A749D5ED933}">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084c9d71-a46c-4f40-bcf9-87289552531e"/>
    <ds:schemaRef ds:uri="9df8cfad-3dbd-45b9-9467-04253f3c7eee"/>
    <ds:schemaRef ds:uri="http://purl.org/dc/elements/1.1/"/>
  </ds:schemaRefs>
</ds:datastoreItem>
</file>

<file path=customXml/itemProps3.xml><?xml version="1.0" encoding="utf-8"?>
<ds:datastoreItem xmlns:ds="http://schemas.openxmlformats.org/officeDocument/2006/customXml" ds:itemID="{01353776-B4ED-4D83-97E9-51F4D623A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Sommers</dc:creator>
  <cp:keywords/>
  <dc:description/>
  <cp:lastModifiedBy>Cimone Sommers</cp:lastModifiedBy>
  <cp:revision>2</cp:revision>
  <cp:lastPrinted>2023-10-09T15:26:00Z</cp:lastPrinted>
  <dcterms:created xsi:type="dcterms:W3CDTF">2023-10-30T15:02:00Z</dcterms:created>
  <dcterms:modified xsi:type="dcterms:W3CDTF">2023-10-30T15:02:00Z</dcterms:modified>
</cp:coreProperties>
</file>